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CA" w:rsidRPr="003A294C" w:rsidRDefault="00EA3FCA" w:rsidP="00EA3FC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3FCA" w:rsidRDefault="003A294C" w:rsidP="00EA3FCA">
      <w:pPr>
        <w:rPr>
          <w:rFonts w:ascii="Times New Roman" w:hAnsi="Times New Roman" w:cs="Times New Roman"/>
          <w:sz w:val="28"/>
          <w:szCs w:val="28"/>
        </w:rPr>
      </w:pPr>
      <w:r w:rsidRPr="003A294C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94C">
        <w:rPr>
          <w:rFonts w:ascii="Times New Roman" w:hAnsi="Times New Roman" w:cs="Times New Roman"/>
          <w:sz w:val="28"/>
          <w:szCs w:val="28"/>
        </w:rPr>
        <w:t xml:space="preserve"> Для дошкольников.</w:t>
      </w:r>
    </w:p>
    <w:p w:rsidR="003A294C" w:rsidRDefault="003A294C" w:rsidP="00EA3FCA">
      <w:pPr>
        <w:rPr>
          <w:rFonts w:ascii="Times New Roman" w:hAnsi="Times New Roman" w:cs="Times New Roman"/>
          <w:sz w:val="28"/>
          <w:szCs w:val="28"/>
        </w:rPr>
      </w:pPr>
      <w:r w:rsidRPr="003A294C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3A294C">
        <w:rPr>
          <w:rFonts w:ascii="Times New Roman" w:hAnsi="Times New Roman" w:cs="Times New Roman"/>
          <w:sz w:val="28"/>
          <w:szCs w:val="28"/>
        </w:rPr>
        <w:t xml:space="preserve">  Проект рекомендован к использованию в работе с детьми старшего дошкольного возраста 5-7 лет.</w:t>
      </w:r>
    </w:p>
    <w:p w:rsidR="003A294C" w:rsidRDefault="003A294C" w:rsidP="00EA3FCA">
      <w:pPr>
        <w:rPr>
          <w:rFonts w:ascii="Times New Roman" w:hAnsi="Times New Roman" w:cs="Times New Roman"/>
          <w:sz w:val="28"/>
          <w:szCs w:val="28"/>
        </w:rPr>
      </w:pPr>
      <w:r w:rsidRPr="003A294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3A294C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 художественно-эстетическое развитие, социально-коммуникативное и физическое развитие.</w:t>
      </w:r>
    </w:p>
    <w:p w:rsidR="001C247A" w:rsidRPr="001C247A" w:rsidRDefault="001C247A" w:rsidP="00EA3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247A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47A">
        <w:rPr>
          <w:rFonts w:ascii="Times New Roman" w:hAnsi="Times New Roman" w:cs="Times New Roman"/>
          <w:sz w:val="28"/>
          <w:szCs w:val="28"/>
        </w:rPr>
        <w:t>Московская Екатерина Владимировна.</w:t>
      </w:r>
    </w:p>
    <w:p w:rsidR="001C247A" w:rsidRDefault="001C247A" w:rsidP="00EA3FCA">
      <w:pPr>
        <w:rPr>
          <w:rFonts w:ascii="Times New Roman" w:hAnsi="Times New Roman" w:cs="Times New Roman"/>
          <w:b/>
          <w:sz w:val="28"/>
          <w:szCs w:val="28"/>
        </w:rPr>
      </w:pPr>
    </w:p>
    <w:p w:rsidR="001C247A" w:rsidRPr="001C247A" w:rsidRDefault="001C247A" w:rsidP="001C247A">
      <w:pPr>
        <w:jc w:val="center"/>
        <w:rPr>
          <w:rFonts w:ascii="Times New Roman" w:hAnsi="Times New Roman" w:cs="Times New Roman"/>
          <w:b/>
        </w:rPr>
      </w:pPr>
      <w:r w:rsidRPr="001C247A">
        <w:rPr>
          <w:rFonts w:ascii="Times New Roman" w:hAnsi="Times New Roman" w:cs="Times New Roman"/>
          <w:b/>
        </w:rPr>
        <w:t>МЕТОДИЧЕСКИЕ РЕКОМЕНДАЦИИ К ПРОЕКТУ</w:t>
      </w:r>
    </w:p>
    <w:p w:rsidR="001C247A" w:rsidRPr="001C247A" w:rsidRDefault="001C247A" w:rsidP="001C247A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C247A">
        <w:rPr>
          <w:rFonts w:ascii="Times New Roman" w:hAnsi="Times New Roman" w:cs="Times New Roman"/>
          <w:b/>
          <w:sz w:val="36"/>
          <w:szCs w:val="32"/>
          <w:u w:val="single"/>
        </w:rPr>
        <w:t>«Добро пожаловать в Лесной дом»</w:t>
      </w:r>
    </w:p>
    <w:p w:rsidR="003A294C" w:rsidRDefault="00EA3FCA" w:rsidP="00EA3FCA">
      <w:pPr>
        <w:rPr>
          <w:rFonts w:ascii="Times New Roman" w:hAnsi="Times New Roman" w:cs="Times New Roman"/>
          <w:sz w:val="28"/>
          <w:szCs w:val="28"/>
        </w:rPr>
      </w:pPr>
      <w:r w:rsidRPr="00EA3FCA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3FCA">
        <w:rPr>
          <w:rFonts w:ascii="Times New Roman" w:hAnsi="Times New Roman" w:cs="Times New Roman"/>
          <w:sz w:val="28"/>
          <w:szCs w:val="28"/>
        </w:rPr>
        <w:t xml:space="preserve"> </w:t>
      </w:r>
      <w:r w:rsidR="003A294C">
        <w:rPr>
          <w:rFonts w:ascii="Times New Roman" w:hAnsi="Times New Roman" w:cs="Times New Roman"/>
          <w:sz w:val="28"/>
          <w:szCs w:val="28"/>
        </w:rPr>
        <w:t xml:space="preserve"> </w:t>
      </w:r>
      <w:r w:rsidRPr="00EA3FCA">
        <w:rPr>
          <w:rFonts w:ascii="Times New Roman" w:hAnsi="Times New Roman" w:cs="Times New Roman"/>
          <w:sz w:val="28"/>
          <w:szCs w:val="28"/>
        </w:rPr>
        <w:t>Самусь Александра Васильевна</w:t>
      </w:r>
      <w:r w:rsidR="001C247A">
        <w:rPr>
          <w:rFonts w:ascii="Times New Roman" w:hAnsi="Times New Roman" w:cs="Times New Roman"/>
          <w:sz w:val="28"/>
          <w:szCs w:val="28"/>
        </w:rPr>
        <w:t>,</w:t>
      </w:r>
      <w:r w:rsidRPr="00EA3FCA">
        <w:rPr>
          <w:rFonts w:ascii="Times New Roman" w:hAnsi="Times New Roman" w:cs="Times New Roman"/>
          <w:sz w:val="28"/>
          <w:szCs w:val="28"/>
        </w:rPr>
        <w:t xml:space="preserve">  воспитатель  первой </w:t>
      </w:r>
      <w:r w:rsidR="003A294C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EA3FCA" w:rsidRDefault="003A294C" w:rsidP="00EA3FCA">
      <w:pPr>
        <w:rPr>
          <w:rFonts w:ascii="Times New Roman" w:hAnsi="Times New Roman" w:cs="Times New Roman"/>
          <w:sz w:val="28"/>
          <w:szCs w:val="28"/>
        </w:rPr>
      </w:pPr>
      <w:r w:rsidRPr="003A294C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FCA" w:rsidRPr="00EA3FCA">
        <w:rPr>
          <w:rFonts w:ascii="Times New Roman" w:hAnsi="Times New Roman" w:cs="Times New Roman"/>
          <w:sz w:val="28"/>
          <w:szCs w:val="28"/>
        </w:rPr>
        <w:t>ГБДОУ №8 общеразвивающего вида с приоритетным осуществлением деятельности по физическому развитию детей Пушкинского района Санкт-Петербурга</w:t>
      </w:r>
    </w:p>
    <w:p w:rsidR="001C247A" w:rsidRDefault="001C247A" w:rsidP="00EA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создан с помощью интерактивных технологий</w:t>
      </w:r>
      <w:r w:rsidRPr="001C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1C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FCA" w:rsidRPr="001C247A" w:rsidRDefault="00EA3FCA" w:rsidP="00EA3FCA">
      <w:pPr>
        <w:rPr>
          <w:rFonts w:ascii="Times New Roman" w:hAnsi="Times New Roman" w:cs="Times New Roman"/>
          <w:sz w:val="28"/>
          <w:szCs w:val="28"/>
        </w:rPr>
      </w:pPr>
      <w:r w:rsidRPr="001C247A">
        <w:rPr>
          <w:rFonts w:ascii="Times New Roman" w:hAnsi="Times New Roman" w:cs="Times New Roman"/>
          <w:sz w:val="28"/>
          <w:szCs w:val="28"/>
        </w:rPr>
        <w:t xml:space="preserve">Проект состоит из </w:t>
      </w:r>
      <w:r w:rsidR="000A4439">
        <w:rPr>
          <w:rFonts w:ascii="Times New Roman" w:hAnsi="Times New Roman" w:cs="Times New Roman"/>
          <w:b/>
          <w:sz w:val="28"/>
          <w:szCs w:val="28"/>
        </w:rPr>
        <w:t>21</w:t>
      </w:r>
      <w:r w:rsidRPr="00A344F6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="000A4439">
        <w:rPr>
          <w:rFonts w:ascii="Times New Roman" w:hAnsi="Times New Roman" w:cs="Times New Roman"/>
          <w:b/>
          <w:sz w:val="28"/>
          <w:szCs w:val="28"/>
        </w:rPr>
        <w:t>ы</w:t>
      </w:r>
      <w:r w:rsidRPr="001C247A">
        <w:rPr>
          <w:rFonts w:ascii="Times New Roman" w:hAnsi="Times New Roman" w:cs="Times New Roman"/>
          <w:sz w:val="28"/>
          <w:szCs w:val="28"/>
        </w:rPr>
        <w:t>.</w:t>
      </w:r>
    </w:p>
    <w:p w:rsidR="00EA3FCA" w:rsidRDefault="00EA3FCA" w:rsidP="00EA3FCA">
      <w:pPr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sz w:val="28"/>
          <w:szCs w:val="28"/>
        </w:rPr>
        <w:t>Цель:</w:t>
      </w:r>
      <w:r w:rsidR="000A4439">
        <w:rPr>
          <w:rFonts w:ascii="Times New Roman" w:hAnsi="Times New Roman" w:cs="Times New Roman"/>
          <w:sz w:val="28"/>
          <w:szCs w:val="28"/>
        </w:rPr>
        <w:t xml:space="preserve"> Р</w:t>
      </w:r>
      <w:r w:rsidRPr="00EA3FCA">
        <w:rPr>
          <w:rFonts w:ascii="Times New Roman" w:hAnsi="Times New Roman" w:cs="Times New Roman"/>
          <w:sz w:val="28"/>
          <w:szCs w:val="28"/>
        </w:rPr>
        <w:t>азвитие интеллектуальных и</w:t>
      </w:r>
      <w:r w:rsidR="00A344F6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</w:t>
      </w:r>
      <w:r w:rsidRPr="00EA3FCA">
        <w:rPr>
          <w:rFonts w:ascii="Times New Roman" w:hAnsi="Times New Roman" w:cs="Times New Roman"/>
          <w:sz w:val="28"/>
          <w:szCs w:val="28"/>
        </w:rPr>
        <w:t>в игровой деятельности; систематизация</w:t>
      </w:r>
      <w:r w:rsidR="00625B27" w:rsidRPr="00625B27">
        <w:t xml:space="preserve"> </w:t>
      </w:r>
      <w:r w:rsidR="00625B27">
        <w:t xml:space="preserve"> </w:t>
      </w:r>
      <w:r w:rsidRPr="00EA3FCA">
        <w:rPr>
          <w:rFonts w:ascii="Times New Roman" w:hAnsi="Times New Roman" w:cs="Times New Roman"/>
          <w:sz w:val="28"/>
          <w:szCs w:val="28"/>
        </w:rPr>
        <w:t xml:space="preserve"> знаний детей по теме «</w:t>
      </w:r>
      <w:r w:rsidR="00A344F6">
        <w:rPr>
          <w:rFonts w:ascii="Times New Roman" w:hAnsi="Times New Roman" w:cs="Times New Roman"/>
          <w:sz w:val="28"/>
          <w:szCs w:val="28"/>
        </w:rPr>
        <w:t>Этажи леса</w:t>
      </w:r>
      <w:r w:rsidR="00625B27">
        <w:rPr>
          <w:rFonts w:ascii="Times New Roman" w:hAnsi="Times New Roman" w:cs="Times New Roman"/>
          <w:sz w:val="28"/>
          <w:szCs w:val="28"/>
        </w:rPr>
        <w:t xml:space="preserve">», </w:t>
      </w:r>
      <w:r w:rsidR="00625B27" w:rsidRPr="00625B27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природным объектам, в частности к экосистеме – лес.</w:t>
      </w:r>
    </w:p>
    <w:p w:rsidR="00625B27" w:rsidRDefault="00625B27" w:rsidP="00EA3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материал «доставляет»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анимации.</w:t>
      </w:r>
    </w:p>
    <w:p w:rsidR="00EA3FCA" w:rsidRPr="00EA3FCA" w:rsidRDefault="00EA3FCA" w:rsidP="00EA3FCA">
      <w:pPr>
        <w:rPr>
          <w:rFonts w:ascii="Times New Roman" w:hAnsi="Times New Roman" w:cs="Times New Roman"/>
          <w:sz w:val="28"/>
          <w:szCs w:val="28"/>
        </w:rPr>
      </w:pPr>
      <w:r w:rsidRPr="00EA3FCA">
        <w:rPr>
          <w:rFonts w:ascii="Times New Roman" w:hAnsi="Times New Roman" w:cs="Times New Roman"/>
          <w:sz w:val="28"/>
          <w:szCs w:val="28"/>
        </w:rPr>
        <w:t>Все задания проекта можно узн</w:t>
      </w:r>
      <w:r w:rsidR="00A344F6">
        <w:rPr>
          <w:rFonts w:ascii="Times New Roman" w:hAnsi="Times New Roman" w:cs="Times New Roman"/>
          <w:sz w:val="28"/>
          <w:szCs w:val="28"/>
        </w:rPr>
        <w:t xml:space="preserve">ать «потянув» </w:t>
      </w:r>
      <w:r w:rsidR="005C71D2">
        <w:rPr>
          <w:rFonts w:ascii="Times New Roman" w:hAnsi="Times New Roman" w:cs="Times New Roman"/>
          <w:sz w:val="28"/>
          <w:szCs w:val="28"/>
        </w:rPr>
        <w:t>изображение божьей</w:t>
      </w:r>
      <w:bookmarkStart w:id="0" w:name="_GoBack"/>
      <w:bookmarkEnd w:id="0"/>
      <w:r w:rsidR="00A344F6">
        <w:rPr>
          <w:rFonts w:ascii="Times New Roman" w:hAnsi="Times New Roman" w:cs="Times New Roman"/>
          <w:sz w:val="28"/>
          <w:szCs w:val="28"/>
        </w:rPr>
        <w:t xml:space="preserve"> коровки </w:t>
      </w:r>
      <w:r w:rsidRPr="00EA3FCA">
        <w:rPr>
          <w:rFonts w:ascii="Times New Roman" w:hAnsi="Times New Roman" w:cs="Times New Roman"/>
          <w:sz w:val="28"/>
          <w:szCs w:val="28"/>
        </w:rPr>
        <w:t xml:space="preserve"> в </w:t>
      </w:r>
      <w:r w:rsidR="00A344F6">
        <w:rPr>
          <w:rFonts w:ascii="Times New Roman" w:hAnsi="Times New Roman" w:cs="Times New Roman"/>
          <w:sz w:val="28"/>
          <w:szCs w:val="28"/>
        </w:rPr>
        <w:t>разных местах</w:t>
      </w:r>
      <w:r w:rsidRPr="00EA3FCA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CB2604">
        <w:rPr>
          <w:rFonts w:ascii="Times New Roman" w:hAnsi="Times New Roman" w:cs="Times New Roman"/>
          <w:sz w:val="28"/>
          <w:szCs w:val="28"/>
        </w:rPr>
        <w:t xml:space="preserve"> (По ходу часовой стрелки)</w:t>
      </w:r>
      <w:r w:rsidRPr="00EA3FCA">
        <w:rPr>
          <w:rFonts w:ascii="Times New Roman" w:hAnsi="Times New Roman" w:cs="Times New Roman"/>
          <w:sz w:val="28"/>
          <w:szCs w:val="28"/>
        </w:rPr>
        <w:t>.</w:t>
      </w:r>
    </w:p>
    <w:p w:rsidR="00155302" w:rsidRDefault="00EA3FCA" w:rsidP="00EA3FCA">
      <w:pPr>
        <w:rPr>
          <w:rFonts w:ascii="Times New Roman" w:hAnsi="Times New Roman" w:cs="Times New Roman"/>
          <w:sz w:val="28"/>
          <w:szCs w:val="28"/>
        </w:rPr>
      </w:pPr>
      <w:r w:rsidRPr="00EA3FCA">
        <w:rPr>
          <w:rFonts w:ascii="Times New Roman" w:hAnsi="Times New Roman" w:cs="Times New Roman"/>
          <w:sz w:val="28"/>
          <w:szCs w:val="28"/>
        </w:rPr>
        <w:t xml:space="preserve">На всех страницах </w:t>
      </w:r>
      <w:r w:rsidR="009F7B53">
        <w:rPr>
          <w:rFonts w:ascii="Times New Roman" w:hAnsi="Times New Roman" w:cs="Times New Roman"/>
          <w:sz w:val="28"/>
          <w:szCs w:val="28"/>
        </w:rPr>
        <w:t>имеются гиперссылки</w:t>
      </w:r>
      <w:r w:rsidR="000A4439">
        <w:rPr>
          <w:rFonts w:ascii="Times New Roman" w:hAnsi="Times New Roman" w:cs="Times New Roman"/>
          <w:sz w:val="28"/>
          <w:szCs w:val="28"/>
        </w:rPr>
        <w:t>: Кнопка «бабочка» - на вторую</w:t>
      </w:r>
      <w:r w:rsidRPr="00EA3FCA">
        <w:rPr>
          <w:rFonts w:ascii="Times New Roman" w:hAnsi="Times New Roman" w:cs="Times New Roman"/>
          <w:sz w:val="28"/>
          <w:szCs w:val="28"/>
        </w:rPr>
        <w:t xml:space="preserve"> страницу </w:t>
      </w:r>
      <w:r w:rsidR="000A4439">
        <w:rPr>
          <w:rFonts w:ascii="Times New Roman" w:hAnsi="Times New Roman" w:cs="Times New Roman"/>
          <w:sz w:val="28"/>
          <w:szCs w:val="28"/>
        </w:rPr>
        <w:t xml:space="preserve"> и  на следующую </w:t>
      </w:r>
      <w:r w:rsidR="00625B27">
        <w:rPr>
          <w:rFonts w:ascii="Times New Roman" w:hAnsi="Times New Roman" w:cs="Times New Roman"/>
          <w:sz w:val="28"/>
          <w:szCs w:val="28"/>
        </w:rPr>
        <w:t xml:space="preserve"> страницу</w:t>
      </w:r>
      <w:r w:rsidR="000A4439">
        <w:rPr>
          <w:rFonts w:ascii="Times New Roman" w:hAnsi="Times New Roman" w:cs="Times New Roman"/>
          <w:sz w:val="28"/>
          <w:szCs w:val="28"/>
        </w:rPr>
        <w:t xml:space="preserve"> </w:t>
      </w:r>
      <w:r w:rsidR="009F7B53">
        <w:rPr>
          <w:rFonts w:ascii="Times New Roman" w:hAnsi="Times New Roman" w:cs="Times New Roman"/>
          <w:sz w:val="28"/>
          <w:szCs w:val="28"/>
        </w:rPr>
        <w:t>– «</w:t>
      </w:r>
      <w:r w:rsidR="005B5C64">
        <w:rPr>
          <w:rFonts w:ascii="Times New Roman" w:hAnsi="Times New Roman" w:cs="Times New Roman"/>
          <w:sz w:val="28"/>
          <w:szCs w:val="28"/>
        </w:rPr>
        <w:t>о</w:t>
      </w:r>
      <w:r w:rsidRPr="00EA3FCA">
        <w:rPr>
          <w:rFonts w:ascii="Times New Roman" w:hAnsi="Times New Roman" w:cs="Times New Roman"/>
          <w:sz w:val="28"/>
          <w:szCs w:val="28"/>
        </w:rPr>
        <w:t>ранж</w:t>
      </w:r>
      <w:r w:rsidR="00B84B24">
        <w:rPr>
          <w:rFonts w:ascii="Times New Roman" w:hAnsi="Times New Roman" w:cs="Times New Roman"/>
          <w:sz w:val="28"/>
          <w:szCs w:val="28"/>
        </w:rPr>
        <w:t>евая стрелка</w:t>
      </w:r>
      <w:r w:rsidR="005B5C64">
        <w:rPr>
          <w:rFonts w:ascii="Times New Roman" w:hAnsi="Times New Roman" w:cs="Times New Roman"/>
          <w:sz w:val="28"/>
          <w:szCs w:val="28"/>
        </w:rPr>
        <w:t>»</w:t>
      </w:r>
      <w:r w:rsidRPr="00EA3FCA">
        <w:rPr>
          <w:rFonts w:ascii="Times New Roman" w:hAnsi="Times New Roman" w:cs="Times New Roman"/>
          <w:sz w:val="28"/>
          <w:szCs w:val="28"/>
        </w:rPr>
        <w:t>.</w:t>
      </w:r>
    </w:p>
    <w:p w:rsidR="00EA3FCA" w:rsidRDefault="00EA3FCA" w:rsidP="00EA3F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268"/>
        <w:gridCol w:w="2803"/>
      </w:tblGrid>
      <w:tr w:rsidR="001025AC" w:rsidTr="00146B77">
        <w:trPr>
          <w:trHeight w:val="698"/>
        </w:trPr>
        <w:tc>
          <w:tcPr>
            <w:tcW w:w="675" w:type="dxa"/>
          </w:tcPr>
          <w:p w:rsidR="00D55550" w:rsidRDefault="000E212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C2E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985" w:type="dxa"/>
          </w:tcPr>
          <w:p w:rsidR="00D55550" w:rsidRPr="00E91245" w:rsidRDefault="00E91245" w:rsidP="00E9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5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страницы</w:t>
            </w:r>
          </w:p>
        </w:tc>
        <w:tc>
          <w:tcPr>
            <w:tcW w:w="1843" w:type="dxa"/>
          </w:tcPr>
          <w:p w:rsidR="00D55550" w:rsidRPr="001025AC" w:rsidRDefault="001025AC" w:rsidP="00FC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A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страницы</w:t>
            </w:r>
          </w:p>
        </w:tc>
        <w:tc>
          <w:tcPr>
            <w:tcW w:w="2268" w:type="dxa"/>
          </w:tcPr>
          <w:p w:rsidR="00D55550" w:rsidRPr="001025AC" w:rsidRDefault="000E2120" w:rsidP="00166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1025AC" w:rsidRPr="00102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2803" w:type="dxa"/>
          </w:tcPr>
          <w:p w:rsidR="00D55550" w:rsidRPr="001025AC" w:rsidRDefault="001025AC" w:rsidP="00102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A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 задания</w:t>
            </w:r>
          </w:p>
        </w:tc>
      </w:tr>
      <w:tr w:rsidR="001025AC" w:rsidRPr="0063511A" w:rsidTr="00146B77">
        <w:trPr>
          <w:trHeight w:val="1686"/>
        </w:trPr>
        <w:tc>
          <w:tcPr>
            <w:tcW w:w="675" w:type="dxa"/>
          </w:tcPr>
          <w:p w:rsidR="00E91245" w:rsidRDefault="00E91245" w:rsidP="000E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245" w:rsidRDefault="00E91245" w:rsidP="000E2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245" w:rsidRPr="000E2120" w:rsidRDefault="00E91245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55550" w:rsidRDefault="003A54E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FC4D8AA" wp14:editId="2DB8CA8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71755</wp:posOffset>
                  </wp:positionV>
                  <wp:extent cx="116586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76" y="21130"/>
                      <wp:lineTo x="21176" y="0"/>
                      <wp:lineTo x="0" y="0"/>
                    </wp:wrapPolygon>
                  </wp:wrapThrough>
                  <wp:docPr id="8" name="Рисунок 8" descr="E:\Documents and Settings\Admin\Рабочий стол\анимированы картины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ocuments and Settings\Admin\Рабочий стол\анимированы картины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C140B6" w:rsidRPr="0063511A" w:rsidRDefault="00C140B6" w:rsidP="00C1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D55550" w:rsidRPr="007515EA" w:rsidRDefault="00C140B6" w:rsidP="00C140B6">
            <w:pPr>
              <w:jc w:val="center"/>
              <w:rPr>
                <w:i/>
              </w:rPr>
            </w:pPr>
            <w:r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«Добро пожаловать в Лесной дом»</w:t>
            </w:r>
            <w:r w:rsidR="007515EA"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5550" w:rsidRPr="0063511A" w:rsidRDefault="009F3A17" w:rsidP="0014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Эстетически оформить титульный лист</w:t>
            </w:r>
          </w:p>
        </w:tc>
        <w:tc>
          <w:tcPr>
            <w:tcW w:w="2803" w:type="dxa"/>
          </w:tcPr>
          <w:p w:rsidR="00D55550" w:rsidRPr="0063511A" w:rsidRDefault="00C140B6" w:rsidP="00FD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Сделана </w:t>
            </w:r>
            <w:r w:rsidR="002A21EA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гипер</w:t>
            </w: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FD33A4" w:rsidRPr="0063511A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«ИНТОКС»</w:t>
            </w:r>
          </w:p>
        </w:tc>
      </w:tr>
      <w:tr w:rsidR="001025AC" w:rsidTr="00146B77">
        <w:trPr>
          <w:trHeight w:val="1493"/>
        </w:trPr>
        <w:tc>
          <w:tcPr>
            <w:tcW w:w="675" w:type="dxa"/>
          </w:tcPr>
          <w:p w:rsidR="00214FCC" w:rsidRDefault="00214FCC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4FCC" w:rsidRPr="000E2120" w:rsidRDefault="00214FCC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5550" w:rsidRPr="00214FCC" w:rsidRDefault="00D55550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550" w:rsidRDefault="00E93019"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23BA2982" wp14:editId="37D7190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38735</wp:posOffset>
                  </wp:positionV>
                  <wp:extent cx="1137285" cy="847725"/>
                  <wp:effectExtent l="0" t="0" r="5715" b="9525"/>
                  <wp:wrapThrough wrapText="bothSides">
                    <wp:wrapPolygon edited="0">
                      <wp:start x="0" y="0"/>
                      <wp:lineTo x="0" y="21357"/>
                      <wp:lineTo x="21347" y="21357"/>
                      <wp:lineTo x="21347" y="0"/>
                      <wp:lineTo x="0" y="0"/>
                    </wp:wrapPolygon>
                  </wp:wrapThrough>
                  <wp:docPr id="23" name="Рисунок 23" descr="E:\Documents and Settings\Admin\Рабочий стол\анимированы картины\карт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Admin\Рабочий стол\анимированы картины\карт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55550" w:rsidRPr="0063511A" w:rsidRDefault="006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</w:t>
            </w:r>
            <w:r w:rsidR="007515EA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D33A4" w:rsidRPr="0063511A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="007515EA" w:rsidRPr="0063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3A4" w:rsidRPr="00FD33A4" w:rsidRDefault="00FD33A4" w:rsidP="00FD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550" w:rsidRPr="007515EA" w:rsidRDefault="007515EA" w:rsidP="0014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Познакомить  ребят с планом путешествия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D55550" w:rsidRPr="0063511A" w:rsidRDefault="002A21EA" w:rsidP="002A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Содержание  в виде игрового поля,  каждый кружок - гиперссылка на соответствующую  страницу проекта.</w:t>
            </w:r>
          </w:p>
        </w:tc>
      </w:tr>
      <w:tr w:rsidR="001025AC" w:rsidTr="00146B77">
        <w:trPr>
          <w:trHeight w:val="1551"/>
        </w:trPr>
        <w:tc>
          <w:tcPr>
            <w:tcW w:w="675" w:type="dxa"/>
          </w:tcPr>
          <w:p w:rsidR="0043602A" w:rsidRDefault="0043602A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602A" w:rsidRDefault="0043602A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5550" w:rsidRPr="000E2120" w:rsidRDefault="00D55550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550" w:rsidRDefault="003A54EA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9ABEB2D" wp14:editId="4369F5C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64135</wp:posOffset>
                  </wp:positionV>
                  <wp:extent cx="1190625" cy="892810"/>
                  <wp:effectExtent l="0" t="0" r="9525" b="2540"/>
                  <wp:wrapThrough wrapText="bothSides">
                    <wp:wrapPolygon edited="0">
                      <wp:start x="0" y="0"/>
                      <wp:lineTo x="0" y="21201"/>
                      <wp:lineTo x="21427" y="21201"/>
                      <wp:lineTo x="21427" y="0"/>
                      <wp:lineTo x="0" y="0"/>
                    </wp:wrapPolygon>
                  </wp:wrapThrough>
                  <wp:docPr id="9" name="Рисунок 9" descr="E:\Documents and Settings\Admin\Рабочий стол\анимированы картины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ocuments and Settings\Admin\Рабочий стол\анимированы картины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55550" w:rsidRPr="0063511A" w:rsidRDefault="002A21EA" w:rsidP="007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Мультфильм от Печкина</w:t>
            </w:r>
            <w:r w:rsidR="007515EA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604"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«Зайчишка</w:t>
            </w:r>
            <w:r w:rsidR="007515EA"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заблудился»</w:t>
            </w:r>
            <w:r w:rsidR="003A082D"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5550" w:rsidRPr="0063511A" w:rsidRDefault="007515EA" w:rsidP="004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Создать про</w:t>
            </w:r>
            <w:r w:rsidR="00CB2604" w:rsidRPr="0063511A">
              <w:rPr>
                <w:rFonts w:ascii="Times New Roman" w:hAnsi="Times New Roman" w:cs="Times New Roman"/>
                <w:sz w:val="24"/>
                <w:szCs w:val="24"/>
              </w:rPr>
              <w:t>блемную ситуацию: «Почему зайчишка</w:t>
            </w: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заблудился?»</w:t>
            </w:r>
            <w:r w:rsidR="0063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86" w:rsidRPr="0063511A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содержание мультфильма,</w:t>
            </w:r>
            <w:r w:rsidR="00635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86" w:rsidRPr="0063511A">
              <w:rPr>
                <w:rFonts w:ascii="Times New Roman" w:hAnsi="Times New Roman" w:cs="Times New Roman"/>
                <w:sz w:val="24"/>
                <w:szCs w:val="24"/>
              </w:rPr>
              <w:t>сопереживать герою</w:t>
            </w:r>
            <w:r w:rsidR="00635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D55550" w:rsidRPr="0063511A" w:rsidRDefault="002A21EA" w:rsidP="004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2E1B" w:rsidRPr="0063511A">
              <w:rPr>
                <w:rFonts w:ascii="Times New Roman" w:hAnsi="Times New Roman" w:cs="Times New Roman"/>
                <w:sz w:val="24"/>
                <w:szCs w:val="24"/>
              </w:rPr>
              <w:t>встречается с ребятами. Предлагает отгадать загадку. Почтальон</w:t>
            </w:r>
            <w:r w:rsidR="007515EA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Печкин</w:t>
            </w:r>
            <w:r w:rsidR="00592E1B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 подарок  (</w:t>
            </w:r>
            <w:r w:rsidR="007515EA" w:rsidRPr="006351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2E1B" w:rsidRPr="0063511A">
              <w:rPr>
                <w:rFonts w:ascii="Times New Roman" w:hAnsi="Times New Roman" w:cs="Times New Roman"/>
                <w:sz w:val="24"/>
                <w:szCs w:val="24"/>
              </w:rPr>
              <w:t>ультфильм).</w:t>
            </w:r>
          </w:p>
        </w:tc>
      </w:tr>
      <w:tr w:rsidR="001025AC" w:rsidTr="00146B77">
        <w:trPr>
          <w:trHeight w:val="1507"/>
        </w:trPr>
        <w:tc>
          <w:tcPr>
            <w:tcW w:w="675" w:type="dxa"/>
          </w:tcPr>
          <w:p w:rsidR="00333811" w:rsidRDefault="00333811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811" w:rsidRPr="000E2120" w:rsidRDefault="00333811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811" w:rsidRDefault="00333811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5550" w:rsidRPr="00333811" w:rsidRDefault="00D55550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550" w:rsidRDefault="00C3525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46CA268" wp14:editId="169F544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363855</wp:posOffset>
                  </wp:positionV>
                  <wp:extent cx="1143000" cy="856615"/>
                  <wp:effectExtent l="0" t="0" r="0" b="635"/>
                  <wp:wrapThrough wrapText="bothSides">
                    <wp:wrapPolygon edited="0">
                      <wp:start x="0" y="0"/>
                      <wp:lineTo x="0" y="21136"/>
                      <wp:lineTo x="21240" y="21136"/>
                      <wp:lineTo x="21240" y="0"/>
                      <wp:lineTo x="0" y="0"/>
                    </wp:wrapPolygon>
                  </wp:wrapThrough>
                  <wp:docPr id="3" name="Рисунок 3" descr="E:\Documents and Settings\Admin\Рабочий стол\анимированы картины\ст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Admin\Рабочий стол\анимированы картины\ст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55550" w:rsidRPr="0063511A" w:rsidRDefault="007515EA" w:rsidP="007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«Собери рюкзак»</w:t>
            </w:r>
            <w:r w:rsidR="003A082D"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5550" w:rsidRPr="0063511A" w:rsidRDefault="00B84B24" w:rsidP="003A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 </w:t>
            </w:r>
            <w:r w:rsidR="00146B77">
              <w:rPr>
                <w:rFonts w:ascii="Times New Roman" w:hAnsi="Times New Roman" w:cs="Times New Roman"/>
                <w:sz w:val="24"/>
                <w:szCs w:val="24"/>
              </w:rPr>
              <w:t>произносить слова, выделя</w:t>
            </w:r>
            <w:r w:rsidR="00FC2E3E" w:rsidRPr="0063511A">
              <w:rPr>
                <w:rFonts w:ascii="Times New Roman" w:hAnsi="Times New Roman" w:cs="Times New Roman"/>
                <w:sz w:val="24"/>
                <w:szCs w:val="24"/>
              </w:rPr>
              <w:t>ть первый звук в каждом слове.</w:t>
            </w:r>
            <w:r w:rsidR="00747386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слова с одинаковым  звуком.</w:t>
            </w:r>
          </w:p>
        </w:tc>
        <w:tc>
          <w:tcPr>
            <w:tcW w:w="2803" w:type="dxa"/>
          </w:tcPr>
          <w:p w:rsidR="00D55550" w:rsidRPr="0063511A" w:rsidRDefault="00FC2E3E" w:rsidP="00FC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 готов идти в гости к </w:t>
            </w:r>
            <w:proofErr w:type="spellStart"/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. Ребята  собирают свой рюкзак.</w:t>
            </w:r>
          </w:p>
        </w:tc>
      </w:tr>
      <w:tr w:rsidR="001025AC" w:rsidTr="00146B77">
        <w:trPr>
          <w:trHeight w:val="698"/>
        </w:trPr>
        <w:tc>
          <w:tcPr>
            <w:tcW w:w="675" w:type="dxa"/>
          </w:tcPr>
          <w:p w:rsidR="00333811" w:rsidRDefault="00333811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811" w:rsidRDefault="00333811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811" w:rsidRPr="000E2120" w:rsidRDefault="00333811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5550" w:rsidRPr="00333811" w:rsidRDefault="00D55550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550" w:rsidRDefault="00C3525C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82ED52E" wp14:editId="47B52D4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452120</wp:posOffset>
                  </wp:positionV>
                  <wp:extent cx="1104900" cy="816610"/>
                  <wp:effectExtent l="0" t="0" r="0" b="2540"/>
                  <wp:wrapThrough wrapText="bothSides">
                    <wp:wrapPolygon edited="0">
                      <wp:start x="0" y="0"/>
                      <wp:lineTo x="0" y="21163"/>
                      <wp:lineTo x="21228" y="21163"/>
                      <wp:lineTo x="21228" y="0"/>
                      <wp:lineTo x="0" y="0"/>
                    </wp:wrapPolygon>
                  </wp:wrapThrough>
                  <wp:docPr id="4" name="Рисунок 4" descr="E:\Documents and Settings\Admin\Рабочий стол\анимированы картины\ст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ocuments and Settings\Admin\Рабочий стол\анимированы картины\ст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55550" w:rsidRPr="0063511A" w:rsidRDefault="003A082D" w:rsidP="003A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63511A">
              <w:rPr>
                <w:rFonts w:ascii="Times New Roman" w:hAnsi="Times New Roman" w:cs="Times New Roman"/>
                <w:i/>
                <w:sz w:val="24"/>
                <w:szCs w:val="24"/>
              </w:rPr>
              <w:t>«Узнал? Расскажи это правило».</w:t>
            </w:r>
          </w:p>
        </w:tc>
        <w:tc>
          <w:tcPr>
            <w:tcW w:w="2268" w:type="dxa"/>
          </w:tcPr>
          <w:p w:rsidR="00D55550" w:rsidRPr="0063511A" w:rsidRDefault="003A082D" w:rsidP="00C8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лесу.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86" w:rsidRPr="0063511A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экологически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386" w:rsidRPr="0063511A">
              <w:rPr>
                <w:rFonts w:ascii="Times New Roman" w:hAnsi="Times New Roman" w:cs="Times New Roman"/>
                <w:sz w:val="24"/>
                <w:szCs w:val="24"/>
              </w:rPr>
              <w:t>грамотное поведение в природной среде.</w:t>
            </w: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малым 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ормам фольклора – пословицам.</w:t>
            </w:r>
          </w:p>
        </w:tc>
        <w:tc>
          <w:tcPr>
            <w:tcW w:w="2803" w:type="dxa"/>
          </w:tcPr>
          <w:p w:rsidR="00C818A8" w:rsidRDefault="003A082D" w:rsidP="0033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Леший  показывает </w:t>
            </w:r>
          </w:p>
          <w:p w:rsidR="00D55550" w:rsidRPr="0063511A" w:rsidRDefault="003A082D" w:rsidP="0033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карточки – памятки «Правила поведения в лесу».</w:t>
            </w:r>
          </w:p>
          <w:p w:rsidR="003A082D" w:rsidRDefault="003A082D" w:rsidP="00333811">
            <w:pPr>
              <w:jc w:val="center"/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Собрать пословицу</w:t>
            </w:r>
            <w:r w:rsidR="004519C9">
              <w:rPr>
                <w:rFonts w:ascii="Times New Roman" w:hAnsi="Times New Roman" w:cs="Times New Roman"/>
                <w:sz w:val="24"/>
                <w:szCs w:val="24"/>
              </w:rPr>
              <w:t xml:space="preserve"> из слов, </w:t>
            </w:r>
            <w:r w:rsidR="00333811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со  скольких  слов состоит  предложение.</w:t>
            </w:r>
            <w:r w:rsidR="00CB2604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604" w:rsidRPr="0063511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333811" w:rsidRPr="0063511A">
              <w:rPr>
                <w:rFonts w:ascii="Times New Roman" w:hAnsi="Times New Roman" w:cs="Times New Roman"/>
                <w:sz w:val="24"/>
                <w:szCs w:val="24"/>
              </w:rPr>
              <w:t>ак дети понимают эту пословицу.</w:t>
            </w:r>
          </w:p>
        </w:tc>
      </w:tr>
      <w:tr w:rsidR="001025AC" w:rsidTr="00146B77">
        <w:trPr>
          <w:trHeight w:val="1686"/>
        </w:trPr>
        <w:tc>
          <w:tcPr>
            <w:tcW w:w="675" w:type="dxa"/>
          </w:tcPr>
          <w:p w:rsidR="00333811" w:rsidRDefault="00333811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3811" w:rsidRPr="000E2120" w:rsidRDefault="00333811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5550" w:rsidRPr="00333811" w:rsidRDefault="00D55550" w:rsidP="000E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550" w:rsidRDefault="00C3525C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5A0B079" wp14:editId="109EEDE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76200</wp:posOffset>
                  </wp:positionV>
                  <wp:extent cx="110490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28" y="21000"/>
                      <wp:lineTo x="21228" y="0"/>
                      <wp:lineTo x="0" y="0"/>
                    </wp:wrapPolygon>
                  </wp:wrapThrough>
                  <wp:docPr id="5" name="Рисунок 5" descr="E:\Documents and Settings\Admin\Рабочий стол\анимированы картины\ст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ocuments and Settings\Admin\Рабочий стол\анимированы картины\ст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333811" w:rsidRPr="00C818A8" w:rsidRDefault="00333811" w:rsidP="0033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D55550" w:rsidRPr="00333811" w:rsidRDefault="00333811" w:rsidP="00333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8A8">
              <w:rPr>
                <w:rFonts w:ascii="Times New Roman" w:hAnsi="Times New Roman" w:cs="Times New Roman"/>
                <w:i/>
                <w:sz w:val="24"/>
                <w:szCs w:val="24"/>
              </w:rPr>
              <w:t>«Поле чудес». (Виды леса).</w:t>
            </w:r>
          </w:p>
        </w:tc>
        <w:tc>
          <w:tcPr>
            <w:tcW w:w="2268" w:type="dxa"/>
          </w:tcPr>
          <w:p w:rsidR="00D55550" w:rsidRPr="0063511A" w:rsidRDefault="00333811" w:rsidP="0033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1A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леса (хвойный, смешанный, лиственный).</w:t>
            </w:r>
          </w:p>
        </w:tc>
        <w:tc>
          <w:tcPr>
            <w:tcW w:w="2803" w:type="dxa"/>
          </w:tcPr>
          <w:p w:rsidR="00D55550" w:rsidRPr="00C818A8" w:rsidRDefault="00333811" w:rsidP="0005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«Что такое лес» и предлагает поиграть в Поле чудес. Проверочн</w:t>
            </w:r>
            <w:r w:rsidR="00051658" w:rsidRPr="00C818A8">
              <w:rPr>
                <w:rFonts w:ascii="Times New Roman" w:hAnsi="Times New Roman" w:cs="Times New Roman"/>
                <w:sz w:val="24"/>
                <w:szCs w:val="24"/>
              </w:rPr>
              <w:t>ый ответ спрятан (нажатие рядом с божьей коровкой).</w:t>
            </w:r>
          </w:p>
        </w:tc>
      </w:tr>
      <w:tr w:rsidR="001025AC" w:rsidTr="00146B77">
        <w:tc>
          <w:tcPr>
            <w:tcW w:w="675" w:type="dxa"/>
          </w:tcPr>
          <w:p w:rsidR="00D55550" w:rsidRPr="000E2120" w:rsidRDefault="00D55550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550" w:rsidRDefault="00C3525C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2BC9B6C" wp14:editId="58A34DB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157480</wp:posOffset>
                  </wp:positionV>
                  <wp:extent cx="1133475" cy="844550"/>
                  <wp:effectExtent l="0" t="0" r="9525" b="0"/>
                  <wp:wrapThrough wrapText="bothSides">
                    <wp:wrapPolygon edited="0">
                      <wp:start x="0" y="0"/>
                      <wp:lineTo x="0" y="20950"/>
                      <wp:lineTo x="21418" y="20950"/>
                      <wp:lineTo x="21418" y="0"/>
                      <wp:lineTo x="0" y="0"/>
                    </wp:wrapPolygon>
                  </wp:wrapThrough>
                  <wp:docPr id="6" name="Рисунок 6" descr="E:\Documents and Settings\Admin\Рабочий стол\анимированы картины\ст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ocuments and Settings\Admin\Рабочий стол\анимированы картины\ст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D55550" w:rsidRPr="00C818A8" w:rsidRDefault="00051658" w:rsidP="0005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81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«Этажи леса». 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Собери  </w:t>
            </w:r>
            <w:proofErr w:type="spell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7386" w:rsidRPr="00C818A8" w:rsidRDefault="00051658" w:rsidP="0005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этажах леса.</w:t>
            </w:r>
          </w:p>
          <w:p w:rsidR="00D55550" w:rsidRPr="00051658" w:rsidRDefault="00747386" w:rsidP="00051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Расширять и по</w:t>
            </w:r>
            <w:r w:rsidR="00E57828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полнять знания детей о природе 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proofErr w:type="gram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о ней.</w:t>
            </w:r>
          </w:p>
        </w:tc>
        <w:tc>
          <w:tcPr>
            <w:tcW w:w="2803" w:type="dxa"/>
          </w:tcPr>
          <w:p w:rsidR="00D55550" w:rsidRPr="00C818A8" w:rsidRDefault="00051658" w:rsidP="00051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загадку. Словесная экскурсия по этажам леса. Собрать </w:t>
            </w:r>
            <w:proofErr w:type="spell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. Проверочная картина спрятана за ширмой.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D069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89C5046" wp14:editId="2FC0645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269240</wp:posOffset>
                  </wp:positionV>
                  <wp:extent cx="11811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252" y="21368"/>
                      <wp:lineTo x="21252" y="0"/>
                      <wp:lineTo x="0" y="0"/>
                    </wp:wrapPolygon>
                  </wp:wrapThrough>
                  <wp:docPr id="7" name="Рисунок 7" descr="E:\Documents and Settings\Admin\Рабочий стол\анимированы картины\стр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and Settings\Admin\Рабочий стол\анимированы картины\стр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90298B" w:rsidRPr="00C818A8" w:rsidRDefault="00D0698D" w:rsidP="00D0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Игра с Волшебным фонариком. </w:t>
            </w:r>
            <w:r w:rsidRPr="00C818A8">
              <w:rPr>
                <w:rFonts w:ascii="Times New Roman" w:hAnsi="Times New Roman" w:cs="Times New Roman"/>
                <w:i/>
                <w:sz w:val="24"/>
                <w:szCs w:val="24"/>
              </w:rPr>
              <w:t>«Найди жителей подвала ».</w:t>
            </w:r>
          </w:p>
        </w:tc>
        <w:tc>
          <w:tcPr>
            <w:tcW w:w="2268" w:type="dxa"/>
          </w:tcPr>
          <w:p w:rsidR="0090298B" w:rsidRPr="00C818A8" w:rsidRDefault="00D0698D" w:rsidP="00D0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Знакомить ребят с некоторыми жителями подвала (насекомыми и личинками).</w:t>
            </w:r>
          </w:p>
        </w:tc>
        <w:tc>
          <w:tcPr>
            <w:tcW w:w="2803" w:type="dxa"/>
          </w:tcPr>
          <w:p w:rsidR="00CB2604" w:rsidRPr="00C818A8" w:rsidRDefault="00D0698D" w:rsidP="00CB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Улитки подготовили </w:t>
            </w:r>
          </w:p>
          <w:p w:rsidR="0090298B" w:rsidRPr="00330958" w:rsidRDefault="00CB2604" w:rsidP="00CB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0698D" w:rsidRPr="00C818A8">
              <w:rPr>
                <w:rFonts w:ascii="Times New Roman" w:hAnsi="Times New Roman" w:cs="Times New Roman"/>
                <w:sz w:val="24"/>
                <w:szCs w:val="24"/>
              </w:rPr>
              <w:t>дание (улит</w:t>
            </w:r>
            <w:r w:rsidR="00330958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958" w:rsidRPr="00C818A8">
              <w:rPr>
                <w:rFonts w:ascii="Times New Roman" w:hAnsi="Times New Roman" w:cs="Times New Roman"/>
                <w:sz w:val="24"/>
                <w:szCs w:val="24"/>
              </w:rPr>
              <w:t>вытянуть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958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0698D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серединку поля)</w:t>
            </w:r>
            <w:r w:rsidR="00330958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. Сосчитать жителей. Уточняем. 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r w:rsidR="00330958" w:rsidRPr="00C8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самостоятельно фиксируем с помощью маркера.</w:t>
            </w:r>
          </w:p>
        </w:tc>
      </w:tr>
      <w:tr w:rsidR="001025AC" w:rsidRPr="00C818A8" w:rsidTr="00146B77">
        <w:trPr>
          <w:trHeight w:val="1885"/>
        </w:trPr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3A54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F328330" wp14:editId="5FDFA67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351155</wp:posOffset>
                  </wp:positionV>
                  <wp:extent cx="1130300" cy="847725"/>
                  <wp:effectExtent l="0" t="0" r="0" b="9525"/>
                  <wp:wrapThrough wrapText="bothSides">
                    <wp:wrapPolygon edited="0">
                      <wp:start x="0" y="0"/>
                      <wp:lineTo x="0" y="21357"/>
                      <wp:lineTo x="21115" y="21357"/>
                      <wp:lineTo x="21115" y="0"/>
                      <wp:lineTo x="0" y="0"/>
                    </wp:wrapPolygon>
                  </wp:wrapThrough>
                  <wp:docPr id="10" name="Рисунок 10" descr="E:\Documents and Settings\Admin\Рабочий стол\анимированы картины\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ocuments and Settings\Admin\Рабочий стол\анимированы картины\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E1285A" w:rsidRDefault="00E1285A" w:rsidP="00E1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C818A8" w:rsidRDefault="00146B77" w:rsidP="00E1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Айболит на ф</w:t>
            </w:r>
            <w:r w:rsidR="00E1285A" w:rsidRPr="00C818A8">
              <w:rPr>
                <w:rFonts w:ascii="Times New Roman" w:hAnsi="Times New Roman" w:cs="Times New Roman"/>
                <w:sz w:val="24"/>
                <w:szCs w:val="24"/>
              </w:rPr>
              <w:t>ито – поляне подготовил загадки.</w:t>
            </w:r>
          </w:p>
        </w:tc>
        <w:tc>
          <w:tcPr>
            <w:tcW w:w="2268" w:type="dxa"/>
          </w:tcPr>
          <w:p w:rsidR="0090298B" w:rsidRPr="00AD4434" w:rsidRDefault="00E1285A" w:rsidP="0014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Закрепить знание о травах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29CD" w:rsidRPr="00C818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4434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ребят отгадывать загадки, </w:t>
            </w:r>
            <w:r w:rsidR="005F29CD" w:rsidRPr="00C818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>оотносить словесный образ с</w:t>
            </w:r>
            <w:r w:rsidR="00AD4434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изображением.</w:t>
            </w:r>
          </w:p>
        </w:tc>
        <w:tc>
          <w:tcPr>
            <w:tcW w:w="2803" w:type="dxa"/>
          </w:tcPr>
          <w:p w:rsidR="0090298B" w:rsidRPr="00C818A8" w:rsidRDefault="00330958" w:rsidP="00C8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травами – жителями </w:t>
            </w:r>
            <w:r w:rsidR="00E1285A" w:rsidRPr="00C818A8">
              <w:rPr>
                <w:rFonts w:ascii="Times New Roman" w:hAnsi="Times New Roman" w:cs="Times New Roman"/>
                <w:sz w:val="24"/>
                <w:szCs w:val="24"/>
              </w:rPr>
              <w:t>первого этажа. Доктор Айболит п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отгадать загадки о лекарственных травах (Божьи коровки </w:t>
            </w:r>
            <w:r w:rsidR="00CB2604" w:rsidRPr="00C81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  <w:r w:rsidR="00E1285A" w:rsidRPr="00C818A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CB2604" w:rsidRPr="00C81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285A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с   загадками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). Ребенок ищет отгадки на поляне и с помощью карандаша обводит их. Айболит 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 xml:space="preserve"> принес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5A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>енные  растения из аптеки</w:t>
            </w:r>
            <w:r w:rsidR="00E1285A" w:rsidRPr="00C81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3A54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84A39ED" wp14:editId="429CFFC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89535</wp:posOffset>
                  </wp:positionV>
                  <wp:extent cx="1114425" cy="829945"/>
                  <wp:effectExtent l="0" t="0" r="9525" b="8255"/>
                  <wp:wrapThrough wrapText="bothSides">
                    <wp:wrapPolygon edited="0">
                      <wp:start x="0" y="0"/>
                      <wp:lineTo x="0" y="21319"/>
                      <wp:lineTo x="21415" y="21319"/>
                      <wp:lineTo x="21415" y="0"/>
                      <wp:lineTo x="0" y="0"/>
                    </wp:wrapPolygon>
                  </wp:wrapThrough>
                  <wp:docPr id="11" name="Рисунок 11" descr="E:\Documents and Settings\Admin\Рабочий стол\анимированы картины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ocuments and Settings\Admin\Рабочий стол\анимированы картины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90298B" w:rsidRPr="00331BC6" w:rsidRDefault="00146B77" w:rsidP="0014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п</w:t>
            </w:r>
            <w:r w:rsidR="005F29CD"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оляна </w:t>
            </w:r>
            <w:proofErr w:type="spellStart"/>
            <w:r w:rsidR="005F29CD" w:rsidRPr="00331BC6">
              <w:rPr>
                <w:rFonts w:ascii="Times New Roman" w:hAnsi="Times New Roman" w:cs="Times New Roman"/>
                <w:sz w:val="24"/>
                <w:szCs w:val="24"/>
              </w:rPr>
              <w:t>Феечки</w:t>
            </w:r>
            <w:proofErr w:type="spellEnd"/>
            <w:r w:rsidR="005F29CD" w:rsidRPr="0033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298B" w:rsidRPr="00AD0FED" w:rsidRDefault="00AD0FED" w:rsidP="00AD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D">
              <w:rPr>
                <w:rFonts w:ascii="Times New Roman" w:hAnsi="Times New Roman" w:cs="Times New Roman"/>
                <w:sz w:val="24"/>
                <w:szCs w:val="24"/>
              </w:rPr>
              <w:t>Обратить внимание ребят на многообразие цветов и насекомых леса. Предложить назвать их, рассказать о внешних признаках и пользе</w:t>
            </w:r>
            <w:r w:rsidR="00B84B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F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опыт.</w:t>
            </w:r>
          </w:p>
        </w:tc>
        <w:tc>
          <w:tcPr>
            <w:tcW w:w="2803" w:type="dxa"/>
          </w:tcPr>
          <w:p w:rsidR="0090298B" w:rsidRPr="00331BC6" w:rsidRDefault="00331BC6" w:rsidP="0033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Составить задачи на сложение и вычитание.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количество цветов и насекомых</w:t>
            </w:r>
            <w:r w:rsidR="00146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 детей). </w:t>
            </w: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 Надо найти буквы на поляне и  заселить  их в домики</w:t>
            </w:r>
            <w:r w:rsidR="00B84B24">
              <w:rPr>
                <w:rFonts w:ascii="Times New Roman" w:hAnsi="Times New Roman" w:cs="Times New Roman"/>
                <w:sz w:val="24"/>
                <w:szCs w:val="24"/>
              </w:rPr>
              <w:t xml:space="preserve"> (опираясь на первую букву и картинки подсказки)</w:t>
            </w: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3A54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330DDB3" wp14:editId="64B60ED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146685</wp:posOffset>
                  </wp:positionV>
                  <wp:extent cx="1085850" cy="808355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21221" y="20870"/>
                      <wp:lineTo x="21221" y="0"/>
                      <wp:lineTo x="0" y="0"/>
                    </wp:wrapPolygon>
                  </wp:wrapThrough>
                  <wp:docPr id="12" name="Рисунок 12" descr="E:\Documents and Settings\Admin\Рабочий стол\анимированы картины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ocuments and Settings\Admin\Рабочий стол\анимированы картины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331BC6" w:rsidRDefault="00BE4CD5" w:rsidP="00BE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Грибная поляна.</w:t>
            </w:r>
          </w:p>
        </w:tc>
        <w:tc>
          <w:tcPr>
            <w:tcW w:w="2268" w:type="dxa"/>
          </w:tcPr>
          <w:p w:rsidR="0090298B" w:rsidRPr="00577194" w:rsidRDefault="00C8167A" w:rsidP="0014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знакомить </w:t>
            </w:r>
            <w:r w:rsidR="0043602A"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ребят с</w:t>
            </w:r>
            <w:r w:rsidR="00577194" w:rsidRPr="00577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02A"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77194" w:rsidRPr="00577194">
              <w:rPr>
                <w:rFonts w:ascii="Times New Roman" w:hAnsi="Times New Roman" w:cs="Times New Roman"/>
                <w:sz w:val="24"/>
                <w:szCs w:val="24"/>
              </w:rPr>
              <w:t>ъедобными и несъедобными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различать и называть их.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 w:rsidR="00577194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577194">
              <w:rPr>
                <w:rFonts w:ascii="Times New Roman" w:hAnsi="Times New Roman" w:cs="Times New Roman"/>
                <w:sz w:val="24"/>
                <w:szCs w:val="24"/>
              </w:rPr>
              <w:t>игиениче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="005771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навыками. (Вымыть руки).</w:t>
            </w:r>
          </w:p>
        </w:tc>
        <w:tc>
          <w:tcPr>
            <w:tcW w:w="2803" w:type="dxa"/>
          </w:tcPr>
          <w:p w:rsidR="00B84B24" w:rsidRDefault="00577194" w:rsidP="0057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>Необходимо помочь Красной шапочке собрать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подберезовики;</w:t>
            </w:r>
            <w:r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найти на картинке гриб, в названии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  <w:r w:rsidR="0043602A"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C8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02A"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 звука О.</w:t>
            </w:r>
            <w:r w:rsidR="00C8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98B" w:rsidRPr="00577194" w:rsidRDefault="00C8167A" w:rsidP="0021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45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194" w:rsidRPr="00577194">
              <w:rPr>
                <w:rFonts w:ascii="Times New Roman" w:hAnsi="Times New Roman" w:cs="Times New Roman"/>
                <w:sz w:val="24"/>
                <w:szCs w:val="24"/>
              </w:rPr>
              <w:t xml:space="preserve">то больше собрал </w:t>
            </w:r>
            <w:r w:rsidR="002145A9">
              <w:rPr>
                <w:rFonts w:ascii="Times New Roman" w:hAnsi="Times New Roman" w:cs="Times New Roman"/>
                <w:sz w:val="24"/>
                <w:szCs w:val="24"/>
              </w:rPr>
              <w:t xml:space="preserve"> грибочков</w:t>
            </w:r>
            <w:r w:rsidR="00577194" w:rsidRPr="00577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42B">
              <w:rPr>
                <w:rFonts w:ascii="Times New Roman" w:hAnsi="Times New Roman" w:cs="Times New Roman"/>
                <w:sz w:val="24"/>
                <w:szCs w:val="24"/>
              </w:rPr>
              <w:t xml:space="preserve"> Выложи грибы из корзины в убывающем (возрастающем) порядке.</w:t>
            </w:r>
          </w:p>
        </w:tc>
      </w:tr>
      <w:tr w:rsidR="001025AC" w:rsidTr="00146B77">
        <w:trPr>
          <w:trHeight w:val="1088"/>
        </w:trPr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EF156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F937716" wp14:editId="374C6F4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484505</wp:posOffset>
                  </wp:positionV>
                  <wp:extent cx="1123950" cy="836295"/>
                  <wp:effectExtent l="0" t="0" r="0" b="1905"/>
                  <wp:wrapThrough wrapText="bothSides">
                    <wp:wrapPolygon edited="0">
                      <wp:start x="0" y="0"/>
                      <wp:lineTo x="0" y="21157"/>
                      <wp:lineTo x="21234" y="21157"/>
                      <wp:lineTo x="21234" y="0"/>
                      <wp:lineTo x="0" y="0"/>
                    </wp:wrapPolygon>
                  </wp:wrapThrough>
                  <wp:docPr id="13" name="Рисунок 13" descr="E:\Documents and Settings\Admin\Рабочий стол\анимированы картины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ocuments and Settings\Admin\Рабочий стол\анимированы картины\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9F3A17" w:rsidRPr="00C818A8" w:rsidRDefault="009F3A17" w:rsidP="009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0298B" w:rsidRPr="009F3A17" w:rsidRDefault="009F3A17" w:rsidP="009F3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«Эта волшебная шляпа»</w:t>
            </w:r>
            <w:r w:rsidRPr="009F3A1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0298B" w:rsidRPr="00C818A8" w:rsidRDefault="009F3A17" w:rsidP="009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Учить решать задачи – стихи на сложение и вычитание. </w:t>
            </w:r>
            <w:r w:rsidR="00166374" w:rsidRPr="00C818A8">
              <w:rPr>
                <w:rFonts w:ascii="Times New Roman" w:hAnsi="Times New Roman" w:cs="Times New Roman"/>
                <w:sz w:val="24"/>
                <w:szCs w:val="24"/>
              </w:rPr>
              <w:t>Найти букву,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74" w:rsidRPr="00C81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оторая заблудилась.</w:t>
            </w:r>
          </w:p>
        </w:tc>
        <w:tc>
          <w:tcPr>
            <w:tcW w:w="2803" w:type="dxa"/>
          </w:tcPr>
          <w:p w:rsidR="0090298B" w:rsidRPr="00C818A8" w:rsidRDefault="00166374" w:rsidP="00D8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волшебник подготовил загадки – стихи на вычитание и сложение.  В словах необходимо вставить пропущенную букву. Проверить ответы с помощью волшебной шляпы – </w:t>
            </w:r>
            <w:r w:rsidR="00D8710E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рукой </w:t>
            </w:r>
            <w:r w:rsidR="003E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818A8">
              <w:rPr>
                <w:rFonts w:ascii="Times New Roman" w:hAnsi="Times New Roman" w:cs="Times New Roman"/>
                <w:sz w:val="24"/>
                <w:szCs w:val="24"/>
              </w:rPr>
              <w:t>таск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иваем</w:t>
            </w:r>
            <w:r w:rsidR="003E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 запись.</w:t>
            </w:r>
          </w:p>
        </w:tc>
      </w:tr>
      <w:tr w:rsidR="001025AC" w:rsidRPr="00D76F05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EF156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8240B40" wp14:editId="49D08CA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78105</wp:posOffset>
                  </wp:positionV>
                  <wp:extent cx="1095375" cy="821055"/>
                  <wp:effectExtent l="0" t="0" r="9525" b="0"/>
                  <wp:wrapThrough wrapText="bothSides">
                    <wp:wrapPolygon edited="0">
                      <wp:start x="0" y="0"/>
                      <wp:lineTo x="0" y="21049"/>
                      <wp:lineTo x="21412" y="21049"/>
                      <wp:lineTo x="21412" y="0"/>
                      <wp:lineTo x="0" y="0"/>
                    </wp:wrapPolygon>
                  </wp:wrapThrough>
                  <wp:docPr id="14" name="Рисунок 14" descr="E:\Documents and Settings\Admin\Рабочий стол\анимированы картины\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ocuments and Settings\Admin\Рабочий стол\анимированы картины\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C818A8" w:rsidRDefault="00BE4CD5" w:rsidP="00BE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Поляна ребусов.</w:t>
            </w:r>
          </w:p>
        </w:tc>
        <w:tc>
          <w:tcPr>
            <w:tcW w:w="2268" w:type="dxa"/>
          </w:tcPr>
          <w:p w:rsidR="0090298B" w:rsidRPr="00C818A8" w:rsidRDefault="00EA255B" w:rsidP="0014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первых букв названия  картинок </w:t>
            </w:r>
            <w:r w:rsidR="00D76F05" w:rsidRPr="00C818A8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ть ребусы. Ориентация в пространстве и употребление предлогов: </w:t>
            </w:r>
            <w:proofErr w:type="gram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, за, под. Развивать зрительное внимание.</w:t>
            </w:r>
          </w:p>
        </w:tc>
        <w:tc>
          <w:tcPr>
            <w:tcW w:w="2803" w:type="dxa"/>
          </w:tcPr>
          <w:p w:rsidR="0090298B" w:rsidRPr="00C818A8" w:rsidRDefault="00EA255B" w:rsidP="007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анимации </w:t>
            </w:r>
            <w:proofErr w:type="spellStart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05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доставляет ребятам задание</w:t>
            </w:r>
            <w:r w:rsidR="00747386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828" w:rsidRPr="00C81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7386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ребус</w:t>
            </w:r>
            <w:r w:rsidR="00E57828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D76F05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найти домик лесного жителя.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8357D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5ABF0" wp14:editId="5AD1E8E8">
                  <wp:extent cx="974725" cy="731044"/>
                  <wp:effectExtent l="0" t="0" r="0" b="0"/>
                  <wp:docPr id="1" name="Рисунок 1" descr="E:\Documents and Settings\Admin\Рабочий стол\анимированы картины\Без-имени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ocuments and Settings\Admin\Рабочий стол\анимированы картины\Без-имени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43" cy="73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31F71" w:rsidRPr="00C818A8" w:rsidRDefault="008357DC" w:rsidP="0083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C818A8">
              <w:rPr>
                <w:rFonts w:ascii="Times New Roman" w:hAnsi="Times New Roman" w:cs="Times New Roman"/>
                <w:i/>
                <w:sz w:val="24"/>
                <w:szCs w:val="24"/>
              </w:rPr>
              <w:t>«День и ночь».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98B" w:rsidRPr="008357DC" w:rsidRDefault="008357DC" w:rsidP="0083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>( силуэты)</w:t>
            </w:r>
          </w:p>
        </w:tc>
        <w:tc>
          <w:tcPr>
            <w:tcW w:w="2268" w:type="dxa"/>
          </w:tcPr>
          <w:p w:rsidR="0090298B" w:rsidRPr="00C818A8" w:rsidRDefault="00E57828" w:rsidP="006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зрительно-моторную координацию </w:t>
            </w:r>
            <w:r w:rsidR="0063511A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при наложении силуэтов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картинки кустов. Закреплять знания о низкорослых и высокорослых кустах, уточнить разницу между ними.</w:t>
            </w:r>
            <w:r w:rsidR="0063511A"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</w:t>
            </w:r>
            <w:r w:rsidR="00B84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11A" w:rsidRPr="00C818A8">
              <w:rPr>
                <w:rFonts w:ascii="Times New Roman" w:hAnsi="Times New Roman" w:cs="Times New Roman"/>
                <w:sz w:val="24"/>
                <w:szCs w:val="24"/>
              </w:rPr>
              <w:t>во  с ягодными кустарниками.</w:t>
            </w:r>
            <w:r w:rsidRPr="00C8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90298B" w:rsidRPr="00AD0FED" w:rsidRDefault="008E601C" w:rsidP="008E6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ED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AD0FED">
              <w:rPr>
                <w:rFonts w:ascii="Times New Roman" w:hAnsi="Times New Roman" w:cs="Times New Roman"/>
                <w:sz w:val="24"/>
                <w:szCs w:val="24"/>
              </w:rPr>
              <w:t xml:space="preserve">  формирует временные понятия «день» и «ночь», обращается за помощью к ребятам помочь Мишке. Божья коровка знакомит с разными видами кустарников</w:t>
            </w:r>
            <w:r w:rsidR="0063511A" w:rsidRPr="00AD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D">
              <w:rPr>
                <w:rFonts w:ascii="Times New Roman" w:hAnsi="Times New Roman" w:cs="Times New Roman"/>
                <w:sz w:val="24"/>
                <w:szCs w:val="24"/>
              </w:rPr>
              <w:t>(задает наводящие вопросы).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BE4C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0B8711D7" wp14:editId="57C41B4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148590</wp:posOffset>
                  </wp:positionV>
                  <wp:extent cx="1117600" cy="838200"/>
                  <wp:effectExtent l="0" t="0" r="6350" b="0"/>
                  <wp:wrapThrough wrapText="bothSides">
                    <wp:wrapPolygon edited="0">
                      <wp:start x="0" y="0"/>
                      <wp:lineTo x="0" y="21109"/>
                      <wp:lineTo x="21355" y="21109"/>
                      <wp:lineTo x="21355" y="0"/>
                      <wp:lineTo x="0" y="0"/>
                    </wp:wrapPolygon>
                  </wp:wrapThrough>
                  <wp:docPr id="16" name="Рисунок 16" descr="E:\Documents and Settings\Admin\Рабочий стол\анимированы картины\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Documents and Settings\Admin\Рабочий стол\анимированы картины\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331BC6" w:rsidRDefault="00BE4CD5" w:rsidP="00BE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Лабиринты.</w:t>
            </w:r>
          </w:p>
        </w:tc>
        <w:tc>
          <w:tcPr>
            <w:tcW w:w="2268" w:type="dxa"/>
          </w:tcPr>
          <w:p w:rsidR="0090298B" w:rsidRPr="0049656E" w:rsidRDefault="0049656E" w:rsidP="004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6E"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 по лабиринту.</w:t>
            </w:r>
          </w:p>
        </w:tc>
        <w:tc>
          <w:tcPr>
            <w:tcW w:w="2803" w:type="dxa"/>
          </w:tcPr>
          <w:p w:rsidR="0090298B" w:rsidRPr="0049656E" w:rsidRDefault="0049656E" w:rsidP="004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6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анимации достаем один или два лабиринта, включаем секундомер, выполняем задание от </w:t>
            </w:r>
            <w:proofErr w:type="spellStart"/>
            <w:r w:rsidRPr="0049656E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49656E">
              <w:rPr>
                <w:rFonts w:ascii="Times New Roman" w:hAnsi="Times New Roman" w:cs="Times New Roman"/>
                <w:sz w:val="24"/>
                <w:szCs w:val="24"/>
              </w:rPr>
              <w:t>. За правильный ответ услышишь аплодисменты.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EF156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A8BFCF3" wp14:editId="3773B61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54610</wp:posOffset>
                  </wp:positionV>
                  <wp:extent cx="1104900" cy="822325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28" y="21016"/>
                      <wp:lineTo x="21228" y="0"/>
                      <wp:lineTo x="0" y="0"/>
                    </wp:wrapPolygon>
                  </wp:wrapThrough>
                  <wp:docPr id="17" name="Рисунок 17" descr="E:\Documents and Settings\Admin\Рабочий стол\анимированы картины\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ocuments and Settings\Admin\Рабочий стол\анимированы картины\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90298B" w:rsidRPr="00331BC6" w:rsidRDefault="00BE4CD5" w:rsidP="00BE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31BC6">
              <w:rPr>
                <w:rFonts w:ascii="Times New Roman" w:hAnsi="Times New Roman" w:cs="Times New Roman"/>
                <w:i/>
                <w:sz w:val="24"/>
                <w:szCs w:val="24"/>
              </w:rPr>
              <w:t>«Каждой ветке свой дом».</w:t>
            </w:r>
          </w:p>
        </w:tc>
        <w:tc>
          <w:tcPr>
            <w:tcW w:w="2268" w:type="dxa"/>
          </w:tcPr>
          <w:p w:rsidR="0090298B" w:rsidRPr="004B294E" w:rsidRDefault="004B294E" w:rsidP="00C6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4E"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породы деревьев по внешнему виду листьев и плодов.</w:t>
            </w:r>
            <w:r w:rsidR="007E442B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какая польза от деревьев.</w:t>
            </w:r>
            <w:r w:rsidR="0045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4519C9" w:rsidRDefault="004519C9" w:rsidP="004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деревья по высоте, назвать самое низкое и самое высокое.</w:t>
            </w:r>
            <w:r w:rsidRPr="0045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Pr="004519C9">
              <w:rPr>
                <w:rFonts w:ascii="Times New Roman" w:hAnsi="Times New Roman" w:cs="Times New Roman"/>
                <w:sz w:val="24"/>
                <w:szCs w:val="24"/>
              </w:rPr>
              <w:t>, что деревья – это жители третьего и четвертого этажа.</w:t>
            </w:r>
          </w:p>
          <w:p w:rsidR="0090298B" w:rsidRPr="004519C9" w:rsidRDefault="004519C9" w:rsidP="0045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9C9">
              <w:rPr>
                <w:rFonts w:ascii="Times New Roman" w:hAnsi="Times New Roman" w:cs="Times New Roman"/>
                <w:sz w:val="24"/>
                <w:szCs w:val="24"/>
              </w:rPr>
              <w:t>С помощью логарифма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описательный рассказ каждо</w:t>
            </w:r>
            <w:r w:rsidRPr="004519C9">
              <w:rPr>
                <w:rFonts w:ascii="Times New Roman" w:hAnsi="Times New Roman" w:cs="Times New Roman"/>
                <w:sz w:val="24"/>
                <w:szCs w:val="24"/>
              </w:rPr>
              <w:t>го дерева.</w:t>
            </w:r>
          </w:p>
        </w:tc>
      </w:tr>
      <w:tr w:rsidR="001025AC" w:rsidTr="00146B77">
        <w:trPr>
          <w:trHeight w:val="1609"/>
        </w:trPr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BE4C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70A43A37" wp14:editId="675A39C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178435</wp:posOffset>
                  </wp:positionV>
                  <wp:extent cx="1057275" cy="797560"/>
                  <wp:effectExtent l="0" t="0" r="9525" b="2540"/>
                  <wp:wrapThrough wrapText="bothSides">
                    <wp:wrapPolygon edited="0">
                      <wp:start x="0" y="0"/>
                      <wp:lineTo x="0" y="21153"/>
                      <wp:lineTo x="21405" y="21153"/>
                      <wp:lineTo x="21405" y="0"/>
                      <wp:lineTo x="0" y="0"/>
                    </wp:wrapPolygon>
                  </wp:wrapThrough>
                  <wp:docPr id="18" name="Рисунок 18" descr="E:\Documents and Settings\Admin\Рабочий стол\анимированы картины\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Documents and Settings\Admin\Рабочий стол\анимированы картины\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331BC6" w:rsidRDefault="00BE4CD5" w:rsidP="00BE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2268" w:type="dxa"/>
          </w:tcPr>
          <w:p w:rsidR="00331BC6" w:rsidRDefault="00AD0FED" w:rsidP="0033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Продолжаем знакомить с жанром живописи – натюрмортом.</w:t>
            </w:r>
          </w:p>
          <w:p w:rsidR="0090298B" w:rsidRPr="00331BC6" w:rsidRDefault="00331BC6" w:rsidP="0033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</w:t>
            </w:r>
            <w:r w:rsidR="00AD0FED"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0FED" w:rsidRPr="00331BC6">
              <w:rPr>
                <w:rFonts w:ascii="Times New Roman" w:hAnsi="Times New Roman" w:cs="Times New Roman"/>
                <w:sz w:val="24"/>
                <w:szCs w:val="24"/>
              </w:rPr>
              <w:t>увство ритма и композиции.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FED" w:rsidRPr="00331BC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интерес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природе, вызвать желание сохранить ее красоту </w:t>
            </w:r>
            <w:proofErr w:type="gramStart"/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1BC6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флористических композициях.</w:t>
            </w:r>
          </w:p>
        </w:tc>
        <w:tc>
          <w:tcPr>
            <w:tcW w:w="2803" w:type="dxa"/>
          </w:tcPr>
          <w:p w:rsidR="0090298B" w:rsidRDefault="007E442B" w:rsidP="007E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42B">
              <w:rPr>
                <w:rFonts w:ascii="Times New Roman" w:hAnsi="Times New Roman" w:cs="Times New Roman"/>
                <w:sz w:val="24"/>
                <w:szCs w:val="24"/>
              </w:rPr>
              <w:t>Взять две вазы,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2B">
              <w:rPr>
                <w:rFonts w:ascii="Times New Roman" w:hAnsi="Times New Roman" w:cs="Times New Roman"/>
                <w:sz w:val="24"/>
                <w:szCs w:val="24"/>
              </w:rPr>
              <w:t>сравнить. Рассмотреть какие листочки собрали для гербария и натюрморта. Предложить составить два натюрморта.</w:t>
            </w:r>
          </w:p>
          <w:p w:rsidR="007E442B" w:rsidRDefault="007E442B" w:rsidP="007E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помощью божьей коровки  достаем новое задание: рисуем по точкам и с помощью карандаша закрашиваем рисунок.</w:t>
            </w:r>
          </w:p>
          <w:p w:rsidR="007E442B" w:rsidRPr="007E442B" w:rsidRDefault="007E442B" w:rsidP="007E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BE4C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05AA8D90" wp14:editId="7B057BE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143510</wp:posOffset>
                  </wp:positionV>
                  <wp:extent cx="1102360" cy="838200"/>
                  <wp:effectExtent l="0" t="0" r="2540" b="0"/>
                  <wp:wrapThrough wrapText="bothSides">
                    <wp:wrapPolygon edited="0">
                      <wp:start x="0" y="0"/>
                      <wp:lineTo x="0" y="21109"/>
                      <wp:lineTo x="21276" y="21109"/>
                      <wp:lineTo x="21276" y="0"/>
                      <wp:lineTo x="0" y="0"/>
                    </wp:wrapPolygon>
                  </wp:wrapThrough>
                  <wp:docPr id="19" name="Рисунок 19" descr="E:\Documents and Settings\Admin\Рабочий стол\анимированы картины\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Documents and Settings\Admin\Рабочий стол\анимированы картины\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155302" w:rsidRDefault="00155302" w:rsidP="0015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331BC6" w:rsidRDefault="00155302" w:rsidP="001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Колобок ищет друзей.</w:t>
            </w:r>
          </w:p>
        </w:tc>
        <w:tc>
          <w:tcPr>
            <w:tcW w:w="2268" w:type="dxa"/>
          </w:tcPr>
          <w:p w:rsidR="00516428" w:rsidRPr="00516428" w:rsidRDefault="00516428" w:rsidP="0051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дикими животными и их детеныша</w:t>
            </w:r>
            <w:r w:rsidR="00AC682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90298B" w:rsidRPr="00516428" w:rsidRDefault="00516428" w:rsidP="0051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2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</w:t>
            </w:r>
            <w:r w:rsidR="003E74D3">
              <w:rPr>
                <w:rFonts w:ascii="Times New Roman" w:hAnsi="Times New Roman" w:cs="Times New Roman"/>
                <w:sz w:val="24"/>
                <w:szCs w:val="24"/>
              </w:rPr>
              <w:t>ение об особеннос</w:t>
            </w:r>
            <w:r w:rsidRPr="00516428">
              <w:rPr>
                <w:rFonts w:ascii="Times New Roman" w:hAnsi="Times New Roman" w:cs="Times New Roman"/>
                <w:sz w:val="24"/>
                <w:szCs w:val="24"/>
              </w:rPr>
              <w:t>тях внешнего вида, их повадках 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6428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обитания.</w:t>
            </w:r>
          </w:p>
        </w:tc>
        <w:tc>
          <w:tcPr>
            <w:tcW w:w="2803" w:type="dxa"/>
          </w:tcPr>
          <w:p w:rsidR="0090298B" w:rsidRPr="00AC682C" w:rsidRDefault="00516428" w:rsidP="00A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>Найти колобку друзей.</w:t>
            </w:r>
          </w:p>
          <w:p w:rsidR="00AC682C" w:rsidRPr="00AC682C" w:rsidRDefault="00AC682C" w:rsidP="00A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 xml:space="preserve">  кто зашел не на свой этаж.</w:t>
            </w:r>
          </w:p>
          <w:p w:rsidR="00AC682C" w:rsidRPr="00AC682C" w:rsidRDefault="00AC682C" w:rsidP="00A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>С помощью алгоритмов составить описательный рассказ. Работа над предложением.</w:t>
            </w:r>
          </w:p>
        </w:tc>
      </w:tr>
      <w:tr w:rsidR="001025AC" w:rsidTr="00146B77">
        <w:trPr>
          <w:trHeight w:val="1665"/>
        </w:trPr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BE4CD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FD6B565" wp14:editId="1AF9E8F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70485</wp:posOffset>
                  </wp:positionV>
                  <wp:extent cx="1097280" cy="828675"/>
                  <wp:effectExtent l="0" t="0" r="7620" b="9525"/>
                  <wp:wrapThrough wrapText="bothSides">
                    <wp:wrapPolygon edited="0">
                      <wp:start x="0" y="0"/>
                      <wp:lineTo x="0" y="21352"/>
                      <wp:lineTo x="21375" y="21352"/>
                      <wp:lineTo x="21375" y="0"/>
                      <wp:lineTo x="0" y="0"/>
                    </wp:wrapPolygon>
                  </wp:wrapThrough>
                  <wp:docPr id="20" name="Рисунок 20" descr="E:\Documents and Settings\Admin\Рабочий стол\анимированы картины\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Documents and Settings\Admin\Рабочий стол\анимированы картины\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CD5" w:rsidRDefault="00BE4CD5" w:rsidP="00BE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331BC6" w:rsidRDefault="00BE4CD5" w:rsidP="00BE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74D3" w:rsidRDefault="00AC682C" w:rsidP="00A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90298B" w:rsidRPr="00AC682C" w:rsidRDefault="00AC682C" w:rsidP="00A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>зрительного внимания и памяти, умение составлять целое из  ча</w:t>
            </w:r>
            <w:r w:rsidR="00C67699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2803" w:type="dxa"/>
          </w:tcPr>
          <w:p w:rsidR="0090298B" w:rsidRPr="00AC682C" w:rsidRDefault="00AC682C" w:rsidP="00AC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AC682C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AC682C">
              <w:rPr>
                <w:rFonts w:ascii="Times New Roman" w:hAnsi="Times New Roman" w:cs="Times New Roman"/>
                <w:sz w:val="24"/>
                <w:szCs w:val="24"/>
              </w:rPr>
              <w:t xml:space="preserve"> из шести частей.</w:t>
            </w:r>
          </w:p>
          <w:p w:rsidR="00AC682C" w:rsidRDefault="00AC682C" w:rsidP="00AC682C">
            <w:pPr>
              <w:jc w:val="center"/>
            </w:pPr>
            <w:r w:rsidRPr="00AC682C">
              <w:rPr>
                <w:rFonts w:ascii="Times New Roman" w:hAnsi="Times New Roman" w:cs="Times New Roman"/>
                <w:sz w:val="24"/>
                <w:szCs w:val="24"/>
              </w:rPr>
              <w:t>У божьей коровки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картинка.</w:t>
            </w:r>
          </w:p>
        </w:tc>
      </w:tr>
      <w:tr w:rsidR="001025AC" w:rsidTr="00146B77">
        <w:tc>
          <w:tcPr>
            <w:tcW w:w="675" w:type="dxa"/>
          </w:tcPr>
          <w:p w:rsidR="0090298B" w:rsidRPr="000E2120" w:rsidRDefault="0090298B" w:rsidP="000E212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0298B" w:rsidRDefault="00EF156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8B8AE46" wp14:editId="30025E4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115570</wp:posOffset>
                  </wp:positionV>
                  <wp:extent cx="1104265" cy="833120"/>
                  <wp:effectExtent l="0" t="0" r="635" b="5080"/>
                  <wp:wrapThrough wrapText="bothSides">
                    <wp:wrapPolygon edited="0">
                      <wp:start x="0" y="0"/>
                      <wp:lineTo x="0" y="21238"/>
                      <wp:lineTo x="21240" y="21238"/>
                      <wp:lineTo x="21240" y="0"/>
                      <wp:lineTo x="0" y="0"/>
                    </wp:wrapPolygon>
                  </wp:wrapThrough>
                  <wp:docPr id="21" name="Рисунок 21" descr="E:\Documents and Settings\Admin\Рабочий стол\анимированы картины\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Documents and Settings\Admin\Рабочий стол\анимированы картины\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155302" w:rsidRDefault="00155302" w:rsidP="0015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02" w:rsidRDefault="00155302" w:rsidP="0015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8B" w:rsidRPr="00331BC6" w:rsidRDefault="00155302" w:rsidP="00155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C6">
              <w:rPr>
                <w:rFonts w:ascii="Times New Roman" w:hAnsi="Times New Roman" w:cs="Times New Roman"/>
                <w:sz w:val="24"/>
                <w:szCs w:val="24"/>
              </w:rPr>
              <w:t>Музыкальная школа Филина.</w:t>
            </w:r>
          </w:p>
        </w:tc>
        <w:tc>
          <w:tcPr>
            <w:tcW w:w="2268" w:type="dxa"/>
          </w:tcPr>
          <w:p w:rsidR="0090298B" w:rsidRPr="00223DFC" w:rsidRDefault="00895151" w:rsidP="00C6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F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птичьем лесном мире.</w:t>
            </w:r>
            <w:r w:rsidR="00C67699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птиц по голосу и по внешнему виду. Учиться звуковому подражанию.</w:t>
            </w:r>
          </w:p>
        </w:tc>
        <w:tc>
          <w:tcPr>
            <w:tcW w:w="2803" w:type="dxa"/>
          </w:tcPr>
          <w:p w:rsidR="0090298B" w:rsidRDefault="00895151" w:rsidP="0022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DFC">
              <w:rPr>
                <w:rFonts w:ascii="Times New Roman" w:hAnsi="Times New Roman" w:cs="Times New Roman"/>
                <w:sz w:val="24"/>
                <w:szCs w:val="24"/>
              </w:rPr>
              <w:t>Лесович</w:t>
            </w:r>
            <w:r w:rsidR="009F7B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F7B53">
              <w:rPr>
                <w:rFonts w:ascii="Times New Roman" w:hAnsi="Times New Roman" w:cs="Times New Roman"/>
                <w:sz w:val="24"/>
                <w:szCs w:val="24"/>
              </w:rPr>
              <w:t xml:space="preserve">  дает информацию (Анимация  из</w:t>
            </w:r>
            <w:r w:rsidRPr="00223DFC">
              <w:rPr>
                <w:rFonts w:ascii="Times New Roman" w:hAnsi="Times New Roman" w:cs="Times New Roman"/>
                <w:sz w:val="24"/>
                <w:szCs w:val="24"/>
              </w:rPr>
              <w:t xml:space="preserve"> нижнего  левого угла).</w:t>
            </w:r>
            <w:r w:rsidR="00C67699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пение птиц, назвать их.</w:t>
            </w:r>
            <w:r w:rsidR="000A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D3">
              <w:rPr>
                <w:rFonts w:ascii="Times New Roman" w:hAnsi="Times New Roman" w:cs="Times New Roman"/>
                <w:sz w:val="24"/>
                <w:szCs w:val="24"/>
              </w:rPr>
              <w:t>(Музыкальная страница).</w:t>
            </w:r>
            <w:r w:rsidR="00C6769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r w:rsidR="003E74D3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описательный </w:t>
            </w:r>
            <w:r w:rsidR="00C67699">
              <w:rPr>
                <w:rFonts w:ascii="Times New Roman" w:hAnsi="Times New Roman" w:cs="Times New Roman"/>
                <w:sz w:val="24"/>
                <w:szCs w:val="24"/>
              </w:rPr>
              <w:t>рассказ по алгоритму. Вместе определить  на каких этажах живут данные птицы.</w:t>
            </w:r>
          </w:p>
          <w:p w:rsidR="00C67699" w:rsidRPr="00223DFC" w:rsidRDefault="00C67699" w:rsidP="0022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(Энциклопедическая литература).</w:t>
            </w:r>
          </w:p>
        </w:tc>
      </w:tr>
      <w:tr w:rsidR="00895151" w:rsidTr="00146B77">
        <w:tc>
          <w:tcPr>
            <w:tcW w:w="675" w:type="dxa"/>
          </w:tcPr>
          <w:p w:rsidR="00895151" w:rsidRPr="003D6383" w:rsidRDefault="00895151" w:rsidP="003D638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895151" w:rsidRDefault="003D6383" w:rsidP="003D638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185420</wp:posOffset>
                  </wp:positionV>
                  <wp:extent cx="1123950" cy="866775"/>
                  <wp:effectExtent l="0" t="0" r="0" b="9525"/>
                  <wp:wrapThrough wrapText="bothSides">
                    <wp:wrapPolygon edited="0">
                      <wp:start x="0" y="0"/>
                      <wp:lineTo x="0" y="21363"/>
                      <wp:lineTo x="21234" y="21363"/>
                      <wp:lineTo x="21234" y="0"/>
                      <wp:lineTo x="0" y="0"/>
                    </wp:wrapPolygon>
                  </wp:wrapThrough>
                  <wp:docPr id="26" name="Рисунок 26" descr="E:\Documents and Settings\Admin\Рабочий стол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Admin\Рабочий стол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895151" w:rsidRPr="00223DFC" w:rsidRDefault="00C86873" w:rsidP="00E9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268" w:type="dxa"/>
          </w:tcPr>
          <w:p w:rsidR="00895151" w:rsidRPr="00895151" w:rsidRDefault="00223DFC" w:rsidP="008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знание</w:t>
            </w:r>
            <w:r w:rsidR="00895151" w:rsidRPr="0089515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во время путешествия в Лесной дом.</w:t>
            </w:r>
          </w:p>
        </w:tc>
        <w:tc>
          <w:tcPr>
            <w:tcW w:w="2803" w:type="dxa"/>
          </w:tcPr>
          <w:p w:rsidR="00223DFC" w:rsidRDefault="00223DFC" w:rsidP="0089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 с ребятами.</w:t>
            </w:r>
          </w:p>
          <w:p w:rsidR="00223DFC" w:rsidRPr="00895151" w:rsidRDefault="00223DFC" w:rsidP="0014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литературы.</w:t>
            </w:r>
          </w:p>
        </w:tc>
      </w:tr>
    </w:tbl>
    <w:p w:rsidR="008403BF" w:rsidRDefault="008403BF"/>
    <w:sectPr w:rsidR="008403BF" w:rsidSect="00146B77">
      <w:pgSz w:w="11906" w:h="16838"/>
      <w:pgMar w:top="1134" w:right="850" w:bottom="1134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9E8"/>
    <w:multiLevelType w:val="hybridMultilevel"/>
    <w:tmpl w:val="D9866C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BA1931"/>
    <w:multiLevelType w:val="hybridMultilevel"/>
    <w:tmpl w:val="73BE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5D"/>
    <w:rsid w:val="00051658"/>
    <w:rsid w:val="000A4439"/>
    <w:rsid w:val="000E2120"/>
    <w:rsid w:val="001025AC"/>
    <w:rsid w:val="00146B77"/>
    <w:rsid w:val="00155302"/>
    <w:rsid w:val="00166374"/>
    <w:rsid w:val="001C247A"/>
    <w:rsid w:val="002145A9"/>
    <w:rsid w:val="00214FCC"/>
    <w:rsid w:val="00223DFC"/>
    <w:rsid w:val="0023665D"/>
    <w:rsid w:val="002A21EA"/>
    <w:rsid w:val="00330958"/>
    <w:rsid w:val="00331BC6"/>
    <w:rsid w:val="00333811"/>
    <w:rsid w:val="003A082D"/>
    <w:rsid w:val="003A294C"/>
    <w:rsid w:val="003A54EA"/>
    <w:rsid w:val="003D6383"/>
    <w:rsid w:val="003E74D3"/>
    <w:rsid w:val="0043602A"/>
    <w:rsid w:val="004519C9"/>
    <w:rsid w:val="0049656E"/>
    <w:rsid w:val="004B294E"/>
    <w:rsid w:val="00516428"/>
    <w:rsid w:val="00577194"/>
    <w:rsid w:val="00592E1B"/>
    <w:rsid w:val="005B5C64"/>
    <w:rsid w:val="005C71D2"/>
    <w:rsid w:val="005F29CD"/>
    <w:rsid w:val="00625B27"/>
    <w:rsid w:val="0063511A"/>
    <w:rsid w:val="006F1775"/>
    <w:rsid w:val="00731F71"/>
    <w:rsid w:val="00747386"/>
    <w:rsid w:val="007515EA"/>
    <w:rsid w:val="007E442B"/>
    <w:rsid w:val="008357DC"/>
    <w:rsid w:val="008403BF"/>
    <w:rsid w:val="00895151"/>
    <w:rsid w:val="008E601C"/>
    <w:rsid w:val="0090298B"/>
    <w:rsid w:val="009F3A17"/>
    <w:rsid w:val="009F7B53"/>
    <w:rsid w:val="00A344F6"/>
    <w:rsid w:val="00AC682C"/>
    <w:rsid w:val="00AD0FED"/>
    <w:rsid w:val="00AD4434"/>
    <w:rsid w:val="00B84B24"/>
    <w:rsid w:val="00BE4CD5"/>
    <w:rsid w:val="00C140B6"/>
    <w:rsid w:val="00C3525C"/>
    <w:rsid w:val="00C67699"/>
    <w:rsid w:val="00C8167A"/>
    <w:rsid w:val="00C818A8"/>
    <w:rsid w:val="00C86873"/>
    <w:rsid w:val="00CB2604"/>
    <w:rsid w:val="00D0698D"/>
    <w:rsid w:val="00D55550"/>
    <w:rsid w:val="00D76F05"/>
    <w:rsid w:val="00D8710E"/>
    <w:rsid w:val="00E1285A"/>
    <w:rsid w:val="00E57828"/>
    <w:rsid w:val="00E91245"/>
    <w:rsid w:val="00E93019"/>
    <w:rsid w:val="00EA255B"/>
    <w:rsid w:val="00EA3FCA"/>
    <w:rsid w:val="00EF1562"/>
    <w:rsid w:val="00FA1495"/>
    <w:rsid w:val="00FC2E3E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5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8481-5149-4505-B326-C0DBD222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 Московская</cp:lastModifiedBy>
  <cp:revision>18</cp:revision>
  <dcterms:created xsi:type="dcterms:W3CDTF">2014-04-27T17:36:00Z</dcterms:created>
  <dcterms:modified xsi:type="dcterms:W3CDTF">2014-06-19T11:02:00Z</dcterms:modified>
</cp:coreProperties>
</file>